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32" w:rsidRDefault="00335232" w:rsidP="00335232">
      <w:pPr>
        <w:jc w:val="both"/>
      </w:pPr>
    </w:p>
    <w:p w:rsidR="00EB43A3" w:rsidRPr="00335232" w:rsidRDefault="00335232" w:rsidP="00335232">
      <w:pPr>
        <w:jc w:val="both"/>
        <w:rPr>
          <w:sz w:val="22"/>
          <w:szCs w:val="22"/>
        </w:rPr>
      </w:pPr>
      <w:r w:rsidRPr="00335232">
        <w:rPr>
          <w:sz w:val="22"/>
          <w:szCs w:val="22"/>
        </w:rPr>
        <w:t>Świadomy odpowiedzialności karn</w:t>
      </w:r>
      <w:r w:rsidR="007E2293">
        <w:rPr>
          <w:sz w:val="22"/>
          <w:szCs w:val="22"/>
        </w:rPr>
        <w:t xml:space="preserve">ej wynikającej z art. 233 § 1 KK: </w:t>
      </w:r>
      <w:r w:rsidRPr="00335232">
        <w:rPr>
          <w:sz w:val="22"/>
          <w:szCs w:val="22"/>
        </w:rPr>
        <w:t>„</w:t>
      </w:r>
      <w:r w:rsidR="007E2293">
        <w:rPr>
          <w:sz w:val="22"/>
          <w:szCs w:val="22"/>
        </w:rPr>
        <w:t>K</w:t>
      </w:r>
      <w:r w:rsidRPr="00335232">
        <w:rPr>
          <w:sz w:val="22"/>
          <w:szCs w:val="22"/>
        </w:rPr>
        <w:t>to, składając zeznanie mające służyć za dowód w postępowaniu sądowym lub w innym postępowaniu prowadzonym na podstawie ustawy, zeznaje nieprawdę lub zataja prawdę podlega karze pozbawienia wolności od 6 miesięcy do 8 lat”.</w:t>
      </w:r>
    </w:p>
    <w:p w:rsidR="00335232" w:rsidRPr="00335232" w:rsidRDefault="00335232" w:rsidP="00335232">
      <w:pPr>
        <w:jc w:val="both"/>
        <w:rPr>
          <w:sz w:val="22"/>
          <w:szCs w:val="22"/>
        </w:rPr>
      </w:pPr>
    </w:p>
    <w:p w:rsidR="00335232" w:rsidRDefault="00335232" w:rsidP="00335232">
      <w:pPr>
        <w:jc w:val="both"/>
        <w:rPr>
          <w:szCs w:val="32"/>
        </w:rPr>
      </w:pPr>
    </w:p>
    <w:p w:rsidR="00335232" w:rsidRDefault="00335232" w:rsidP="00335232">
      <w:pPr>
        <w:jc w:val="both"/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Lubin, dnia ……………………………</w:t>
      </w:r>
    </w:p>
    <w:p w:rsidR="00335232" w:rsidRDefault="00335232" w:rsidP="00335232">
      <w:pPr>
        <w:jc w:val="both"/>
        <w:rPr>
          <w:szCs w:val="32"/>
        </w:rPr>
      </w:pPr>
    </w:p>
    <w:p w:rsidR="00335232" w:rsidRDefault="00335232" w:rsidP="00335232">
      <w:pPr>
        <w:jc w:val="both"/>
        <w:rPr>
          <w:szCs w:val="32"/>
        </w:rPr>
      </w:pPr>
      <w:r>
        <w:rPr>
          <w:szCs w:val="32"/>
        </w:rPr>
        <w:t>……………………………...……..…….</w:t>
      </w:r>
    </w:p>
    <w:p w:rsidR="00335232" w:rsidRDefault="00335232" w:rsidP="0033523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335232">
        <w:rPr>
          <w:sz w:val="18"/>
          <w:szCs w:val="18"/>
        </w:rPr>
        <w:t xml:space="preserve">(imię i nazwisko </w:t>
      </w:r>
      <w:r w:rsidR="007E2293">
        <w:rPr>
          <w:sz w:val="18"/>
          <w:szCs w:val="18"/>
        </w:rPr>
        <w:t xml:space="preserve">osoby </w:t>
      </w:r>
      <w:r w:rsidRPr="00335232">
        <w:rPr>
          <w:sz w:val="18"/>
          <w:szCs w:val="18"/>
        </w:rPr>
        <w:t>bezrobotne</w:t>
      </w:r>
      <w:r w:rsidR="007E2293">
        <w:rPr>
          <w:sz w:val="18"/>
          <w:szCs w:val="18"/>
        </w:rPr>
        <w:t>j</w:t>
      </w:r>
      <w:r w:rsidRPr="00335232">
        <w:rPr>
          <w:sz w:val="18"/>
          <w:szCs w:val="18"/>
        </w:rPr>
        <w:t>)</w:t>
      </w:r>
    </w:p>
    <w:p w:rsidR="00335232" w:rsidRDefault="00335232" w:rsidP="00335232">
      <w:pPr>
        <w:jc w:val="both"/>
        <w:rPr>
          <w:sz w:val="18"/>
          <w:szCs w:val="18"/>
        </w:rPr>
      </w:pPr>
    </w:p>
    <w:p w:rsidR="00335232" w:rsidRDefault="00335232" w:rsidP="00335232">
      <w:pPr>
        <w:jc w:val="both"/>
        <w:rPr>
          <w:sz w:val="18"/>
          <w:szCs w:val="18"/>
        </w:rPr>
      </w:pPr>
    </w:p>
    <w:p w:rsidR="00335232" w:rsidRDefault="00335232" w:rsidP="00335232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</w:t>
      </w:r>
    </w:p>
    <w:p w:rsidR="00335232" w:rsidRDefault="00335232" w:rsidP="0033523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(adres zameldowania)</w:t>
      </w:r>
    </w:p>
    <w:p w:rsidR="0000548C" w:rsidRDefault="00AC05E5" w:rsidP="00335232">
      <w:pPr>
        <w:jc w:val="both"/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74930</wp:posOffset>
                </wp:positionV>
                <wp:extent cx="238125" cy="304800"/>
                <wp:effectExtent l="9525" t="9525" r="9525" b="952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0F0A3" id="_x0000_t109" coordsize="21600,21600" o:spt="109" path="m,l,21600r21600,l21600,xe">
                <v:stroke joinstyle="miter"/>
                <v:path gradientshapeok="t" o:connecttype="rect"/>
              </v:shapetype>
              <v:shape id="AutoShape 12" o:spid="_x0000_s1026" type="#_x0000_t109" style="position:absolute;margin-left:187.8pt;margin-top:5.9pt;width:18.7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74930</wp:posOffset>
                </wp:positionV>
                <wp:extent cx="238125" cy="304800"/>
                <wp:effectExtent l="9525" t="9525" r="9525" b="9525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821F9" id="AutoShape 11" o:spid="_x0000_s1026" type="#_x0000_t109" style="position:absolute;margin-left:169.05pt;margin-top:5.9pt;width:18.7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74930</wp:posOffset>
                </wp:positionV>
                <wp:extent cx="238125" cy="304800"/>
                <wp:effectExtent l="9525" t="9525" r="9525" b="952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94734" id="AutoShape 10" o:spid="_x0000_s1026" type="#_x0000_t109" style="position:absolute;margin-left:150.3pt;margin-top:5.9pt;width:18.7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74930</wp:posOffset>
                </wp:positionV>
                <wp:extent cx="238125" cy="304800"/>
                <wp:effectExtent l="9525" t="9525" r="9525" b="952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4A111" id="AutoShape 9" o:spid="_x0000_s1026" type="#_x0000_t109" style="position:absolute;margin-left:131.55pt;margin-top:5.9pt;width:18.7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74930</wp:posOffset>
                </wp:positionV>
                <wp:extent cx="238125" cy="304800"/>
                <wp:effectExtent l="9525" t="9525" r="9525" b="952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12086" id="AutoShape 8" o:spid="_x0000_s1026" type="#_x0000_t109" style="position:absolute;margin-left:112.8pt;margin-top:5.9pt;width:18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74930</wp:posOffset>
                </wp:positionV>
                <wp:extent cx="238125" cy="304800"/>
                <wp:effectExtent l="9525" t="9525" r="9525" b="952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4EDCC" id="AutoShape 7" o:spid="_x0000_s1026" type="#_x0000_t109" style="position:absolute;margin-left:94.05pt;margin-top:5.9pt;width:18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74930</wp:posOffset>
                </wp:positionV>
                <wp:extent cx="238125" cy="304800"/>
                <wp:effectExtent l="9525" t="9525" r="9525" b="952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FE451" id="AutoShape 6" o:spid="_x0000_s1026" type="#_x0000_t109" style="position:absolute;margin-left:75.3pt;margin-top:5.9pt;width:18.7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74930</wp:posOffset>
                </wp:positionV>
                <wp:extent cx="238125" cy="304800"/>
                <wp:effectExtent l="9525" t="9525" r="9525" b="95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CE01A" id="AutoShape 5" o:spid="_x0000_s1026" type="#_x0000_t109" style="position:absolute;margin-left:56.55pt;margin-top:5.9pt;width:18.7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74930</wp:posOffset>
                </wp:positionV>
                <wp:extent cx="238125" cy="304800"/>
                <wp:effectExtent l="9525" t="9525" r="9525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59C25" id="AutoShape 4" o:spid="_x0000_s1026" type="#_x0000_t109" style="position:absolute;margin-left:37.8pt;margin-top:5.9pt;width:18.7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74930</wp:posOffset>
                </wp:positionV>
                <wp:extent cx="238125" cy="304800"/>
                <wp:effectExtent l="9525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C765C" id="AutoShape 3" o:spid="_x0000_s1026" type="#_x0000_t109" style="position:absolute;margin-left:19.05pt;margin-top:5.9pt;width:18.75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74930</wp:posOffset>
                </wp:positionV>
                <wp:extent cx="238125" cy="30480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09ED2" id="AutoShape 2" o:spid="_x0000_s1026" type="#_x0000_t109" style="position:absolute;margin-left:.3pt;margin-top:5.9pt;width:18.75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"/>
            </w:pict>
          </mc:Fallback>
        </mc:AlternateContent>
      </w:r>
    </w:p>
    <w:p w:rsidR="0000548C" w:rsidRPr="0000548C" w:rsidRDefault="0000548C" w:rsidP="0000548C">
      <w:pPr>
        <w:rPr>
          <w:sz w:val="18"/>
          <w:szCs w:val="18"/>
        </w:rPr>
      </w:pPr>
    </w:p>
    <w:p w:rsidR="0000548C" w:rsidRDefault="0000548C" w:rsidP="0000548C">
      <w:pPr>
        <w:rPr>
          <w:sz w:val="18"/>
          <w:szCs w:val="18"/>
        </w:rPr>
      </w:pPr>
    </w:p>
    <w:p w:rsidR="00335232" w:rsidRDefault="0000548C" w:rsidP="0000548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00548C">
        <w:rPr>
          <w:sz w:val="20"/>
          <w:szCs w:val="20"/>
        </w:rPr>
        <w:t>PESEL</w:t>
      </w:r>
    </w:p>
    <w:p w:rsidR="0000548C" w:rsidRDefault="0000548C" w:rsidP="0000548C">
      <w:pPr>
        <w:rPr>
          <w:sz w:val="20"/>
          <w:szCs w:val="20"/>
        </w:rPr>
      </w:pPr>
    </w:p>
    <w:p w:rsidR="0000548C" w:rsidRDefault="0000548C" w:rsidP="0000548C">
      <w:pPr>
        <w:jc w:val="center"/>
        <w:rPr>
          <w:b/>
          <w:sz w:val="28"/>
          <w:szCs w:val="28"/>
        </w:rPr>
      </w:pPr>
    </w:p>
    <w:p w:rsidR="0000548C" w:rsidRDefault="0000548C" w:rsidP="0000548C">
      <w:pPr>
        <w:jc w:val="center"/>
        <w:rPr>
          <w:b/>
          <w:sz w:val="28"/>
          <w:szCs w:val="28"/>
        </w:rPr>
      </w:pPr>
      <w:r w:rsidRPr="0000548C">
        <w:rPr>
          <w:b/>
          <w:sz w:val="28"/>
          <w:szCs w:val="28"/>
        </w:rPr>
        <w:t>WNIOSEK</w:t>
      </w:r>
    </w:p>
    <w:p w:rsidR="0000548C" w:rsidRPr="0000548C" w:rsidRDefault="0000548C" w:rsidP="0000548C">
      <w:pPr>
        <w:jc w:val="center"/>
        <w:rPr>
          <w:b/>
          <w:sz w:val="28"/>
          <w:szCs w:val="28"/>
        </w:rPr>
      </w:pPr>
    </w:p>
    <w:p w:rsidR="0000548C" w:rsidRDefault="0000548C" w:rsidP="0000548C">
      <w:r>
        <w:t xml:space="preserve">Składam wniosek </w:t>
      </w:r>
      <w:r w:rsidRPr="0000548C">
        <w:rPr>
          <w:b/>
        </w:rPr>
        <w:t>o zgłoszenie do ubezpieczenia zdrowotnego następujących członków rodziny</w:t>
      </w:r>
      <w:r>
        <w:t>, którzy nie zostali zgłoszeni do ubezpieczenia przez inne uprawnione osoby lub z innego tytułu.</w:t>
      </w:r>
    </w:p>
    <w:p w:rsidR="0000548C" w:rsidRDefault="0000548C" w:rsidP="0000548C"/>
    <w:p w:rsidR="0000548C" w:rsidRDefault="0000548C" w:rsidP="0000548C"/>
    <w:p w:rsidR="0000548C" w:rsidRDefault="0000548C" w:rsidP="0000548C">
      <w:pPr>
        <w:jc w:val="both"/>
      </w:pPr>
      <w:r>
        <w:t xml:space="preserve">Osoba ubezpieczona ma obowiązek poinformować PUP w Lubinie o członkach rodziny podlegających zgłoszeniu do tego ubezpieczenia. Informacja taka powinna być przekazana przez osobę ubezpieczoną w terminie 7 dni od dnia zaistnienia okoliczności uzasadniających dokonanie zgłoszenia. </w:t>
      </w:r>
    </w:p>
    <w:p w:rsidR="0000548C" w:rsidRDefault="0000548C" w:rsidP="0000548C">
      <w:pPr>
        <w:jc w:val="both"/>
      </w:pPr>
      <w:r w:rsidRPr="0000548C">
        <w:rPr>
          <w:u w:val="single"/>
        </w:rPr>
        <w:t xml:space="preserve">Członkowie rodziny uzyskują prawo do świadczeń opieki zdrowotnej od dnia zgłoszenia </w:t>
      </w:r>
      <w:r>
        <w:rPr>
          <w:u w:val="single"/>
        </w:rPr>
        <w:br/>
      </w:r>
      <w:r w:rsidRPr="0000548C">
        <w:rPr>
          <w:u w:val="single"/>
        </w:rPr>
        <w:t>do ubezpieczenia zdrowotnego</w:t>
      </w:r>
      <w:r>
        <w:t xml:space="preserve"> </w:t>
      </w:r>
      <w:r w:rsidRPr="007E2293">
        <w:rPr>
          <w:sz w:val="20"/>
          <w:szCs w:val="20"/>
        </w:rPr>
        <w:t xml:space="preserve">(art. 67 ust. 3 ustawy o świadczeniach opieki zdrowotnej finansowanych </w:t>
      </w:r>
      <w:r w:rsidR="007E2293">
        <w:rPr>
          <w:sz w:val="20"/>
          <w:szCs w:val="20"/>
        </w:rPr>
        <w:br/>
      </w:r>
      <w:r w:rsidRPr="007E2293">
        <w:rPr>
          <w:sz w:val="20"/>
          <w:szCs w:val="20"/>
        </w:rPr>
        <w:t>ze środków publicznych).</w:t>
      </w:r>
      <w:r>
        <w:t xml:space="preserve"> </w:t>
      </w:r>
    </w:p>
    <w:p w:rsidR="0000548C" w:rsidRDefault="0000548C" w:rsidP="0000548C">
      <w:pPr>
        <w:jc w:val="both"/>
      </w:pPr>
    </w:p>
    <w:p w:rsidR="0000548C" w:rsidRDefault="0000548C" w:rsidP="0000548C">
      <w:pPr>
        <w:jc w:val="both"/>
      </w:pPr>
      <w:r>
        <w:t>W dniu ukończenia przez dziecko 18 roku życia zostaje ono wyrejestrowane z ubezpieczenia zdrowotnego. W celu przedłużenia ubezpieczenia zdrowotnego należy przedstawić aktualne zaświadczenie o kontynuacji nauki dziecka.</w:t>
      </w:r>
    </w:p>
    <w:p w:rsidR="007E2293" w:rsidRPr="007E2293" w:rsidRDefault="0000548C" w:rsidP="0000548C">
      <w:pPr>
        <w:jc w:val="both"/>
        <w:rPr>
          <w:sz w:val="20"/>
          <w:szCs w:val="20"/>
        </w:rPr>
      </w:pPr>
      <w:r>
        <w:t xml:space="preserve">Osoba podlegająca obowiązkowi ubezpieczenia zdrowotnego, która zgłosiła członków rodziny </w:t>
      </w:r>
      <w:r>
        <w:br/>
        <w:t xml:space="preserve">do ubezpieczenia zdrowotnego, jest obowiązana poinformować PUP w Lubinie o okolicznościach powodujących konieczność ich wyrejestrowania z ubezpieczenia zdrowotnego. Taka informacja powinna zostać przekazana PUP w Lubinie w terminie 7 dni od dnia zaistnienia w/w okoliczności </w:t>
      </w:r>
      <w:r w:rsidRPr="007E2293">
        <w:rPr>
          <w:sz w:val="20"/>
          <w:szCs w:val="20"/>
        </w:rPr>
        <w:t xml:space="preserve">(art. 76a ust. 2 ustawy o świadczeniach opieki zdrowotnej finansowanych ze środków publicznych). </w:t>
      </w:r>
    </w:p>
    <w:p w:rsidR="007E2293" w:rsidRDefault="007E2293" w:rsidP="0000548C">
      <w:pPr>
        <w:jc w:val="both"/>
      </w:pPr>
    </w:p>
    <w:p w:rsidR="007E2293" w:rsidRPr="007E2293" w:rsidRDefault="0000548C" w:rsidP="0000548C">
      <w:pPr>
        <w:jc w:val="both"/>
        <w:rPr>
          <w:b/>
        </w:rPr>
      </w:pPr>
      <w:r w:rsidRPr="007E2293">
        <w:rPr>
          <w:b/>
          <w:u w:val="single"/>
        </w:rPr>
        <w:t xml:space="preserve">Oświadczam, że dane zawarte w oświadczeniu są zgodne ze stanem faktycznym i prawnym. </w:t>
      </w:r>
    </w:p>
    <w:p w:rsidR="0000548C" w:rsidRDefault="007E2293" w:rsidP="0000548C">
      <w:pPr>
        <w:jc w:val="both"/>
        <w:rPr>
          <w:sz w:val="20"/>
          <w:szCs w:val="20"/>
        </w:rPr>
      </w:pPr>
      <w:r w:rsidRPr="007E2293">
        <w:rPr>
          <w:b/>
        </w:rPr>
        <w:br/>
      </w:r>
      <w:r w:rsidR="0000548C">
        <w:t xml:space="preserve">O wszelkich zmianach danych zawartych we wniosku zobowiązuje się niezwłocznie powiadomić PUP w </w:t>
      </w:r>
      <w:r>
        <w:t>Lubinie</w:t>
      </w:r>
      <w:r w:rsidR="0000548C">
        <w:t xml:space="preserve">. Nierzetelne wykonanie przez ubezpieczonego jego obowiązków w zakresie informowania PUP w </w:t>
      </w:r>
      <w:r>
        <w:t>Lubinie</w:t>
      </w:r>
      <w:r w:rsidR="0000548C">
        <w:t xml:space="preserve"> do zgłoszenia lub wyrejestrowania z ubezpieczenia zdrowotnego członka rodziny, podlega karze grzywny </w:t>
      </w:r>
      <w:r w:rsidR="0000548C" w:rsidRPr="007E2293">
        <w:rPr>
          <w:sz w:val="20"/>
          <w:szCs w:val="20"/>
        </w:rPr>
        <w:t>(art. 193 pkt. 6 ustawy o świadczeniach opieki zdrowotnej finansowanych ze środków publicznych).</w:t>
      </w:r>
    </w:p>
    <w:p w:rsidR="007E2293" w:rsidRDefault="007E2293" w:rsidP="0000548C">
      <w:pPr>
        <w:jc w:val="both"/>
        <w:rPr>
          <w:sz w:val="20"/>
          <w:szCs w:val="20"/>
        </w:rPr>
      </w:pPr>
    </w:p>
    <w:p w:rsidR="007E2293" w:rsidRDefault="007E2293" w:rsidP="0000548C">
      <w:pPr>
        <w:jc w:val="both"/>
        <w:rPr>
          <w:sz w:val="20"/>
          <w:szCs w:val="20"/>
        </w:rPr>
      </w:pPr>
    </w:p>
    <w:p w:rsidR="007E2293" w:rsidRDefault="007E2293" w:rsidP="0000548C">
      <w:pPr>
        <w:jc w:val="both"/>
        <w:rPr>
          <w:sz w:val="20"/>
          <w:szCs w:val="20"/>
        </w:rPr>
      </w:pPr>
    </w:p>
    <w:p w:rsidR="007E2293" w:rsidRDefault="007E2293" w:rsidP="0000548C">
      <w:pPr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7E2293">
        <w:rPr>
          <w:sz w:val="18"/>
          <w:szCs w:val="18"/>
        </w:rPr>
        <w:t xml:space="preserve"> (czytelny podpis osoby składającej wniosek)</w:t>
      </w:r>
    </w:p>
    <w:p w:rsidR="007E2293" w:rsidRDefault="007E2293" w:rsidP="0000548C">
      <w:pPr>
        <w:jc w:val="both"/>
        <w:rPr>
          <w:sz w:val="18"/>
          <w:szCs w:val="18"/>
        </w:rPr>
      </w:pPr>
    </w:p>
    <w:p w:rsidR="007E2293" w:rsidRDefault="007E2293" w:rsidP="0000548C">
      <w:pPr>
        <w:jc w:val="both"/>
        <w:rPr>
          <w:sz w:val="18"/>
          <w:szCs w:val="18"/>
        </w:rPr>
      </w:pPr>
    </w:p>
    <w:p w:rsidR="007E2293" w:rsidRDefault="007E2293" w:rsidP="0000548C">
      <w:pPr>
        <w:jc w:val="both"/>
        <w:rPr>
          <w:sz w:val="18"/>
          <w:szCs w:val="18"/>
        </w:rPr>
      </w:pPr>
    </w:p>
    <w:p w:rsidR="00F07DAD" w:rsidRPr="00F07DAD" w:rsidRDefault="00F07DAD" w:rsidP="00233109">
      <w:pPr>
        <w:tabs>
          <w:tab w:val="left" w:pos="4320"/>
        </w:tabs>
        <w:rPr>
          <w:rFonts w:eastAsia="Calibri"/>
          <w:sz w:val="16"/>
          <w:szCs w:val="16"/>
          <w:lang w:eastAsia="en-US"/>
        </w:rPr>
      </w:pPr>
    </w:p>
    <w:p w:rsidR="00F07DAD" w:rsidRDefault="00F07DAD" w:rsidP="00F07DAD">
      <w:pPr>
        <w:rPr>
          <w:sz w:val="18"/>
          <w:szCs w:val="18"/>
        </w:rPr>
      </w:pPr>
    </w:p>
    <w:p w:rsidR="00233109" w:rsidRDefault="00233109" w:rsidP="00233109">
      <w:pPr>
        <w:tabs>
          <w:tab w:val="left" w:pos="4320"/>
        </w:tabs>
        <w:rPr>
          <w:b/>
        </w:rPr>
      </w:pPr>
    </w:p>
    <w:p w:rsidR="00233109" w:rsidRDefault="00233109" w:rsidP="00233109">
      <w:pPr>
        <w:tabs>
          <w:tab w:val="left" w:pos="4320"/>
        </w:tabs>
        <w:rPr>
          <w:b/>
        </w:rPr>
      </w:pPr>
      <w:r w:rsidRPr="00815998">
        <w:rPr>
          <w:b/>
        </w:rPr>
        <w:t xml:space="preserve">CZŁONKOWIE </w:t>
      </w:r>
      <w:r>
        <w:rPr>
          <w:b/>
        </w:rPr>
        <w:t xml:space="preserve"> </w:t>
      </w:r>
      <w:r w:rsidRPr="00815998">
        <w:rPr>
          <w:b/>
        </w:rPr>
        <w:t>RODZINY:</w:t>
      </w:r>
    </w:p>
    <w:p w:rsidR="00233109" w:rsidRPr="00815998" w:rsidRDefault="00233109" w:rsidP="00233109">
      <w:pPr>
        <w:tabs>
          <w:tab w:val="left" w:pos="4320"/>
        </w:tabs>
        <w:rPr>
          <w:b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057"/>
        <w:gridCol w:w="1332"/>
        <w:gridCol w:w="1559"/>
        <w:gridCol w:w="1458"/>
        <w:gridCol w:w="38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33109" w:rsidRPr="0069057A" w:rsidTr="0069057A">
        <w:trPr>
          <w:trHeight w:val="686"/>
        </w:trPr>
        <w:tc>
          <w:tcPr>
            <w:tcW w:w="589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69057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57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69057A">
              <w:rPr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1332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69057A">
              <w:rPr>
                <w:b/>
                <w:sz w:val="20"/>
                <w:szCs w:val="20"/>
              </w:rPr>
              <w:t>Data urodzenia*</w:t>
            </w:r>
          </w:p>
        </w:tc>
        <w:tc>
          <w:tcPr>
            <w:tcW w:w="1559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69057A">
              <w:rPr>
                <w:b/>
                <w:sz w:val="20"/>
                <w:szCs w:val="20"/>
              </w:rPr>
              <w:t>Stopień pokrewieństwa</w:t>
            </w:r>
          </w:p>
        </w:tc>
        <w:tc>
          <w:tcPr>
            <w:tcW w:w="1458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69057A">
              <w:rPr>
                <w:b/>
                <w:sz w:val="20"/>
                <w:szCs w:val="20"/>
              </w:rPr>
              <w:t xml:space="preserve">Adres zamieszkania </w:t>
            </w:r>
            <w:r w:rsidRPr="0069057A">
              <w:rPr>
                <w:b/>
                <w:sz w:val="20"/>
                <w:szCs w:val="20"/>
              </w:rPr>
              <w:br/>
            </w:r>
          </w:p>
        </w:tc>
        <w:tc>
          <w:tcPr>
            <w:tcW w:w="4637" w:type="dxa"/>
            <w:gridSpan w:val="11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69057A">
              <w:rPr>
                <w:b/>
                <w:sz w:val="20"/>
                <w:szCs w:val="20"/>
              </w:rPr>
              <w:t>PESEL</w:t>
            </w:r>
          </w:p>
        </w:tc>
      </w:tr>
      <w:tr w:rsidR="00233109" w:rsidRPr="0069057A" w:rsidTr="0069057A">
        <w:trPr>
          <w:trHeight w:val="473"/>
        </w:trPr>
        <w:tc>
          <w:tcPr>
            <w:tcW w:w="589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69057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057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233109" w:rsidRPr="0069057A" w:rsidTr="0069057A">
        <w:trPr>
          <w:trHeight w:val="457"/>
        </w:trPr>
        <w:tc>
          <w:tcPr>
            <w:tcW w:w="589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69057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057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233109" w:rsidRPr="0069057A" w:rsidTr="0069057A">
        <w:trPr>
          <w:trHeight w:val="457"/>
        </w:trPr>
        <w:tc>
          <w:tcPr>
            <w:tcW w:w="589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69057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057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233109" w:rsidRPr="0069057A" w:rsidTr="0069057A">
        <w:trPr>
          <w:trHeight w:val="473"/>
        </w:trPr>
        <w:tc>
          <w:tcPr>
            <w:tcW w:w="589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69057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057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233109" w:rsidRPr="0069057A" w:rsidTr="0069057A">
        <w:trPr>
          <w:trHeight w:val="473"/>
        </w:trPr>
        <w:tc>
          <w:tcPr>
            <w:tcW w:w="589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69057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057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33109" w:rsidRPr="0069057A" w:rsidRDefault="00233109" w:rsidP="0069057A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</w:tr>
    </w:tbl>
    <w:p w:rsidR="00233109" w:rsidRDefault="00233109" w:rsidP="00233109">
      <w:pPr>
        <w:tabs>
          <w:tab w:val="left" w:pos="4320"/>
        </w:tabs>
      </w:pPr>
    </w:p>
    <w:p w:rsidR="00233109" w:rsidRPr="00690BF1" w:rsidRDefault="00233109" w:rsidP="00233109">
      <w:pPr>
        <w:tabs>
          <w:tab w:val="left" w:pos="4320"/>
        </w:tabs>
      </w:pPr>
      <w:r w:rsidRPr="00690BF1">
        <w:t xml:space="preserve">* </w:t>
      </w:r>
      <w:r>
        <w:t xml:space="preserve"> </w:t>
      </w:r>
      <w:r w:rsidRPr="007A6C50">
        <w:rPr>
          <w:sz w:val="20"/>
          <w:szCs w:val="20"/>
        </w:rPr>
        <w:t>w przypadku dzieci pełnoletnich należy przedstawić potwierdzenie nauki (legitymacja, zaświadczenie ze szkoły)</w:t>
      </w:r>
      <w:r>
        <w:rPr>
          <w:sz w:val="20"/>
          <w:szCs w:val="20"/>
        </w:rPr>
        <w:t xml:space="preserve"> lub złożyć oświadczenie;</w:t>
      </w:r>
    </w:p>
    <w:p w:rsidR="00233109" w:rsidRPr="007A6C50" w:rsidRDefault="00233109" w:rsidP="00233109">
      <w:pPr>
        <w:tabs>
          <w:tab w:val="left" w:pos="4320"/>
        </w:tabs>
        <w:jc w:val="both"/>
        <w:rPr>
          <w:sz w:val="20"/>
          <w:szCs w:val="20"/>
        </w:rPr>
      </w:pPr>
      <w:r>
        <w:t>*</w:t>
      </w:r>
      <w:r w:rsidRPr="00690BF1">
        <w:t xml:space="preserve"> </w:t>
      </w:r>
      <w:r w:rsidRPr="007A6C50">
        <w:rPr>
          <w:sz w:val="20"/>
          <w:szCs w:val="20"/>
        </w:rPr>
        <w:t>w przypadku dzieci, które w trakcie trwania ubezpieczenia ukończą 18 lat, a dalej się kształcą należy niezwłocznie dostarczyć dokument potwierdzający kontynuację nauki (legitymacja, zaświadczenie ze szkoły). Niedostarczenie dokumentu spowoduje wyrejestrowanie dziecka z ubezpieczenia zdrowotnego z dniem ukończenia przez nie 18 roku życia.</w:t>
      </w:r>
    </w:p>
    <w:p w:rsidR="00233109" w:rsidRDefault="00233109" w:rsidP="00233109">
      <w:pPr>
        <w:tabs>
          <w:tab w:val="left" w:pos="4320"/>
        </w:tabs>
        <w:jc w:val="both"/>
      </w:pPr>
    </w:p>
    <w:p w:rsidR="00233109" w:rsidRDefault="00233109" w:rsidP="00233109">
      <w:pPr>
        <w:tabs>
          <w:tab w:val="left" w:pos="4320"/>
        </w:tabs>
      </w:pPr>
      <w:r w:rsidRPr="001C3370">
        <w:rPr>
          <w:sz w:val="28"/>
          <w:szCs w:val="28"/>
        </w:rPr>
        <w:sym w:font="Wingdings" w:char="F0A8"/>
      </w:r>
      <w:r>
        <w:t xml:space="preserve"> Członkowie rodziny </w:t>
      </w:r>
      <w:r w:rsidRPr="001C3370">
        <w:rPr>
          <w:b/>
        </w:rPr>
        <w:t>nie podlegają</w:t>
      </w:r>
      <w:r>
        <w:t xml:space="preserve"> ubezpieczeniu zdrowotnemu.</w:t>
      </w:r>
    </w:p>
    <w:p w:rsidR="00233109" w:rsidRDefault="00233109" w:rsidP="00233109">
      <w:pPr>
        <w:tabs>
          <w:tab w:val="left" w:pos="4320"/>
        </w:tabs>
      </w:pPr>
      <w:r w:rsidRPr="001C3370">
        <w:rPr>
          <w:sz w:val="28"/>
          <w:szCs w:val="28"/>
        </w:rPr>
        <w:sym w:font="Wingdings" w:char="F0A8"/>
      </w:r>
      <w:r>
        <w:t xml:space="preserve"> Członkowie rodziny </w:t>
      </w:r>
      <w:r w:rsidRPr="001C3370">
        <w:rPr>
          <w:b/>
        </w:rPr>
        <w:t xml:space="preserve">podlegają </w:t>
      </w:r>
      <w:r>
        <w:t xml:space="preserve">ubezpieczeniu zdrowotnemu z tytułu: </w:t>
      </w:r>
    </w:p>
    <w:p w:rsidR="00233109" w:rsidRDefault="00233109" w:rsidP="00233109">
      <w:pPr>
        <w:tabs>
          <w:tab w:val="left" w:pos="4320"/>
        </w:tabs>
      </w:pPr>
    </w:p>
    <w:p w:rsidR="00233109" w:rsidRDefault="00233109" w:rsidP="00233109">
      <w:pPr>
        <w:tabs>
          <w:tab w:val="left" w:pos="4320"/>
        </w:tabs>
      </w:pPr>
      <w:r>
        <w:t>………………………………………………………………………………………………</w:t>
      </w:r>
    </w:p>
    <w:p w:rsidR="00233109" w:rsidRPr="008E65AA" w:rsidRDefault="00233109" w:rsidP="00233109">
      <w:pPr>
        <w:tabs>
          <w:tab w:val="left" w:pos="4320"/>
        </w:tabs>
        <w:rPr>
          <w:sz w:val="22"/>
          <w:szCs w:val="22"/>
        </w:rPr>
      </w:pPr>
      <w:r>
        <w:t xml:space="preserve"> </w:t>
      </w:r>
      <w:r w:rsidRPr="001C3370">
        <w:rPr>
          <w:sz w:val="18"/>
          <w:szCs w:val="18"/>
        </w:rPr>
        <w:t>(podać imię i nazwisko członka rodziny</w:t>
      </w:r>
      <w:r>
        <w:rPr>
          <w:sz w:val="18"/>
          <w:szCs w:val="18"/>
        </w:rPr>
        <w:t>)</w:t>
      </w:r>
      <w:r w:rsidRPr="001C3370">
        <w:rPr>
          <w:sz w:val="18"/>
          <w:szCs w:val="18"/>
        </w:rPr>
        <w:t xml:space="preserve"> </w:t>
      </w:r>
    </w:p>
    <w:p w:rsidR="00233109" w:rsidRDefault="00233109" w:rsidP="00233109">
      <w:pPr>
        <w:tabs>
          <w:tab w:val="left" w:pos="4320"/>
        </w:tabs>
        <w:rPr>
          <w:sz w:val="18"/>
          <w:szCs w:val="18"/>
        </w:rPr>
      </w:pPr>
    </w:p>
    <w:p w:rsidR="00233109" w:rsidRDefault="00233109" w:rsidP="00233109">
      <w:pPr>
        <w:tabs>
          <w:tab w:val="left" w:pos="4320"/>
        </w:tabs>
        <w:rPr>
          <w:sz w:val="18"/>
          <w:szCs w:val="18"/>
        </w:rPr>
      </w:pPr>
    </w:p>
    <w:p w:rsidR="00233109" w:rsidRDefault="00233109" w:rsidP="00233109">
      <w:pPr>
        <w:tabs>
          <w:tab w:val="left" w:pos="4320"/>
        </w:tabs>
        <w:rPr>
          <w:sz w:val="18"/>
          <w:szCs w:val="18"/>
        </w:rPr>
      </w:pPr>
    </w:p>
    <w:p w:rsidR="00233109" w:rsidRPr="001C3370" w:rsidRDefault="00233109" w:rsidP="00233109">
      <w:pPr>
        <w:tabs>
          <w:tab w:val="left" w:pos="4320"/>
        </w:tabs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233109" w:rsidRPr="008E65AA" w:rsidRDefault="00233109" w:rsidP="00233109">
      <w:pPr>
        <w:tabs>
          <w:tab w:val="left" w:pos="4320"/>
        </w:tabs>
        <w:rPr>
          <w:sz w:val="18"/>
          <w:szCs w:val="18"/>
        </w:rPr>
      </w:pPr>
      <w:r>
        <w:rPr>
          <w:sz w:val="18"/>
          <w:szCs w:val="18"/>
        </w:rPr>
        <w:t xml:space="preserve">        (podać datę i </w:t>
      </w:r>
      <w:r w:rsidRPr="001C3370">
        <w:rPr>
          <w:sz w:val="18"/>
          <w:szCs w:val="18"/>
        </w:rPr>
        <w:t>przyczynę wyrejestrowania z ubezpieczenia)</w:t>
      </w:r>
    </w:p>
    <w:p w:rsidR="00233109" w:rsidRDefault="00233109" w:rsidP="00233109">
      <w:pPr>
        <w:tabs>
          <w:tab w:val="left" w:pos="4320"/>
        </w:tabs>
      </w:pPr>
      <w:r>
        <w:tab/>
        <w:t xml:space="preserve">                 </w:t>
      </w:r>
    </w:p>
    <w:p w:rsidR="00233109" w:rsidRDefault="00233109" w:rsidP="00233109">
      <w:pPr>
        <w:tabs>
          <w:tab w:val="left" w:pos="4320"/>
        </w:tabs>
      </w:pPr>
    </w:p>
    <w:p w:rsidR="00233109" w:rsidRDefault="00233109" w:rsidP="00233109">
      <w:pPr>
        <w:tabs>
          <w:tab w:val="left" w:pos="4320"/>
        </w:tabs>
      </w:pPr>
    </w:p>
    <w:p w:rsidR="00233109" w:rsidRPr="008E65AA" w:rsidRDefault="00233109" w:rsidP="00233109">
      <w:pPr>
        <w:tabs>
          <w:tab w:val="left" w:pos="4320"/>
        </w:tabs>
      </w:pPr>
      <w:r>
        <w:t xml:space="preserve">                                                                                      </w:t>
      </w:r>
      <w:r>
        <w:tab/>
      </w:r>
      <w:r>
        <w:tab/>
        <w:t xml:space="preserve">                                                                                        .............................................................................</w:t>
      </w:r>
      <w:r>
        <w:tab/>
      </w:r>
      <w:r>
        <w:tab/>
        <w:t xml:space="preserve">  ……………………………………………………………………………………</w:t>
      </w:r>
    </w:p>
    <w:p w:rsidR="00233109" w:rsidRDefault="00233109" w:rsidP="00233109">
      <w:pPr>
        <w:tabs>
          <w:tab w:val="left" w:pos="4320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(</w:t>
      </w:r>
      <w:r w:rsidRPr="001C3370">
        <w:rPr>
          <w:sz w:val="18"/>
          <w:szCs w:val="18"/>
        </w:rPr>
        <w:t xml:space="preserve">podpis osoby </w:t>
      </w:r>
      <w:r>
        <w:rPr>
          <w:sz w:val="18"/>
          <w:szCs w:val="18"/>
        </w:rPr>
        <w:t>przyjmującej</w:t>
      </w:r>
      <w:r w:rsidRPr="001C3370">
        <w:rPr>
          <w:sz w:val="18"/>
          <w:szCs w:val="18"/>
        </w:rPr>
        <w:t xml:space="preserve"> wniosek</w:t>
      </w:r>
      <w:r>
        <w:rPr>
          <w:sz w:val="18"/>
          <w:szCs w:val="18"/>
        </w:rPr>
        <w:t>)</w:t>
      </w:r>
      <w:r>
        <w:tab/>
      </w:r>
      <w:r>
        <w:tab/>
        <w:t xml:space="preserve">       </w:t>
      </w:r>
      <w:r w:rsidRPr="00C34ACE">
        <w:rPr>
          <w:sz w:val="18"/>
          <w:szCs w:val="18"/>
        </w:rPr>
        <w:t>(data i czytelny</w:t>
      </w:r>
      <w:r w:rsidRPr="001C3370">
        <w:rPr>
          <w:sz w:val="18"/>
          <w:szCs w:val="18"/>
        </w:rPr>
        <w:t xml:space="preserve"> podpis osoby składającej wniosek</w:t>
      </w:r>
      <w:r>
        <w:rPr>
          <w:sz w:val="18"/>
          <w:szCs w:val="18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 w:rsidRPr="00C34ACE">
        <w:t xml:space="preserve">  </w:t>
      </w:r>
    </w:p>
    <w:p w:rsidR="00233109" w:rsidRDefault="00233109" w:rsidP="00233109">
      <w:pPr>
        <w:tabs>
          <w:tab w:val="left" w:pos="4320"/>
        </w:tabs>
        <w:jc w:val="both"/>
        <w:rPr>
          <w:b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33109" w:rsidRPr="007A6C50" w:rsidRDefault="00233109" w:rsidP="00233109">
      <w:pPr>
        <w:tabs>
          <w:tab w:val="left" w:pos="4320"/>
        </w:tabs>
        <w:jc w:val="both"/>
        <w:rPr>
          <w:b/>
          <w:sz w:val="16"/>
          <w:szCs w:val="16"/>
        </w:rPr>
      </w:pPr>
      <w:r w:rsidRPr="007A6C50">
        <w:rPr>
          <w:b/>
          <w:sz w:val="16"/>
          <w:szCs w:val="16"/>
        </w:rPr>
        <w:t xml:space="preserve">Za członków rodziny uważa się: </w:t>
      </w:r>
    </w:p>
    <w:p w:rsidR="00233109" w:rsidRPr="007A6C50" w:rsidRDefault="00233109" w:rsidP="00233109">
      <w:pPr>
        <w:tabs>
          <w:tab w:val="left" w:pos="4320"/>
        </w:tabs>
        <w:ind w:left="284" w:hanging="284"/>
        <w:jc w:val="both"/>
        <w:rPr>
          <w:sz w:val="16"/>
          <w:szCs w:val="16"/>
        </w:rPr>
      </w:pPr>
      <w:r w:rsidRPr="007A6C50">
        <w:rPr>
          <w:sz w:val="16"/>
          <w:szCs w:val="16"/>
        </w:rPr>
        <w:t>1. Dzieci własne, dzieci drugiego współmałżonka, dzieci przysposobione oraz wnuki i dzieci przyjęte na wychowanie, równi</w:t>
      </w:r>
      <w:r>
        <w:rPr>
          <w:sz w:val="16"/>
          <w:szCs w:val="16"/>
        </w:rPr>
        <w:t xml:space="preserve">eż w ramach rodziny zastępczej, </w:t>
      </w:r>
      <w:r w:rsidRPr="007A6C50">
        <w:rPr>
          <w:sz w:val="16"/>
          <w:szCs w:val="16"/>
        </w:rPr>
        <w:t xml:space="preserve">do ukończenia przez nie 18 lat, a jeżeli kształci się dalej do ukończenia 26 lat, natomiast jeżeli dziecko jest niepełnosprawne w stopniu znacznym – bez ograniczenia wieku. </w:t>
      </w:r>
    </w:p>
    <w:p w:rsidR="00233109" w:rsidRPr="007A6C50" w:rsidRDefault="00233109" w:rsidP="00233109">
      <w:pPr>
        <w:tabs>
          <w:tab w:val="left" w:pos="4320"/>
        </w:tabs>
        <w:jc w:val="both"/>
        <w:rPr>
          <w:sz w:val="16"/>
          <w:szCs w:val="16"/>
        </w:rPr>
      </w:pPr>
      <w:r w:rsidRPr="007A6C50">
        <w:rPr>
          <w:sz w:val="16"/>
          <w:szCs w:val="16"/>
        </w:rPr>
        <w:t xml:space="preserve">2.   Współmałżonka. </w:t>
      </w:r>
    </w:p>
    <w:p w:rsidR="00233109" w:rsidRPr="007A6C50" w:rsidRDefault="00233109" w:rsidP="00233109">
      <w:pPr>
        <w:tabs>
          <w:tab w:val="left" w:pos="4320"/>
        </w:tabs>
        <w:jc w:val="both"/>
        <w:rPr>
          <w:sz w:val="16"/>
          <w:szCs w:val="16"/>
        </w:rPr>
      </w:pPr>
      <w:r w:rsidRPr="007A6C50">
        <w:rPr>
          <w:sz w:val="16"/>
          <w:szCs w:val="16"/>
        </w:rPr>
        <w:t>3.   Krewnych wstępnych (rodziców, dziadków, pradziadków) pozostających we wspólnym gospodarstwie domowym.</w:t>
      </w:r>
    </w:p>
    <w:p w:rsidR="00233109" w:rsidRDefault="00233109" w:rsidP="00F07DAD">
      <w:pPr>
        <w:rPr>
          <w:sz w:val="18"/>
          <w:szCs w:val="18"/>
        </w:rPr>
      </w:pPr>
    </w:p>
    <w:sectPr w:rsidR="00233109" w:rsidSect="00335232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7A" w:rsidRDefault="0069057A" w:rsidP="00335232">
      <w:r>
        <w:separator/>
      </w:r>
    </w:p>
  </w:endnote>
  <w:endnote w:type="continuationSeparator" w:id="0">
    <w:p w:rsidR="0069057A" w:rsidRDefault="0069057A" w:rsidP="0033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7A" w:rsidRDefault="0069057A" w:rsidP="00335232">
      <w:r>
        <w:separator/>
      </w:r>
    </w:p>
  </w:footnote>
  <w:footnote w:type="continuationSeparator" w:id="0">
    <w:p w:rsidR="0069057A" w:rsidRDefault="0069057A" w:rsidP="00335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32" w:rsidRDefault="00AC05E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224790</wp:posOffset>
              </wp:positionV>
              <wp:extent cx="6120130" cy="292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928" w:rsidRDefault="00846928" w:rsidP="00846928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Powiatowy Urząd Pracy w Lubinie</w:t>
                          </w:r>
                        </w:p>
                        <w:p w:rsidR="00335232" w:rsidRPr="00846928" w:rsidRDefault="00335232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846928">
                            <w:rPr>
                              <w:sz w:val="20"/>
                              <w:szCs w:val="20"/>
                            </w:rPr>
                            <w:t xml:space="preserve">Zgłoszenie </w:t>
                          </w:r>
                          <w:r w:rsidR="00846928">
                            <w:rPr>
                              <w:sz w:val="20"/>
                              <w:szCs w:val="20"/>
                            </w:rPr>
                            <w:t xml:space="preserve">członków  rodziny </w:t>
                          </w:r>
                          <w:r w:rsidRPr="00846928">
                            <w:rPr>
                              <w:sz w:val="20"/>
                              <w:szCs w:val="20"/>
                            </w:rPr>
                            <w:t>do ubezpieczenia</w:t>
                          </w:r>
                          <w:r w:rsidR="0000548C" w:rsidRPr="00846928">
                            <w:rPr>
                              <w:sz w:val="20"/>
                              <w:szCs w:val="20"/>
                            </w:rPr>
                            <w:t xml:space="preserve"> zdrowotnego</w:t>
                          </w:r>
                          <w:r w:rsidRPr="0084692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7pt;margin-top:17.7pt;width:481.9pt;height:23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" o:allowincell="f" filled="f" stroked="f">
              <v:textbox style="mso-fit-shape-to-text:t" inset=",0,,0">
                <w:txbxContent>
                  <w:p w:rsidR="00846928" w:rsidRDefault="00846928" w:rsidP="00846928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Powiatowy Urząd Pracy w Lubinie</w:t>
                    </w:r>
                  </w:p>
                  <w:p w:rsidR="00335232" w:rsidRPr="00846928" w:rsidRDefault="00335232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846928">
                      <w:rPr>
                        <w:sz w:val="20"/>
                        <w:szCs w:val="20"/>
                      </w:rPr>
                      <w:t xml:space="preserve">Zgłoszenie </w:t>
                    </w:r>
                    <w:r w:rsidR="00846928">
                      <w:rPr>
                        <w:sz w:val="20"/>
                        <w:szCs w:val="20"/>
                      </w:rPr>
                      <w:t xml:space="preserve">członków  rodziny </w:t>
                    </w:r>
                    <w:r w:rsidRPr="00846928">
                      <w:rPr>
                        <w:sz w:val="20"/>
                        <w:szCs w:val="20"/>
                      </w:rPr>
                      <w:t>do ubezpieczenia</w:t>
                    </w:r>
                    <w:r w:rsidR="0000548C" w:rsidRPr="00846928">
                      <w:rPr>
                        <w:sz w:val="20"/>
                        <w:szCs w:val="20"/>
                      </w:rPr>
                      <w:t xml:space="preserve"> zdrowotnego</w:t>
                    </w:r>
                    <w:r w:rsidRPr="0084692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6840220</wp:posOffset>
              </wp:positionH>
              <wp:positionV relativeFrom="page">
                <wp:posOffset>224790</wp:posOffset>
              </wp:positionV>
              <wp:extent cx="716280" cy="17526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5232" w:rsidRPr="00335232" w:rsidRDefault="00335232">
                          <w:pPr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C05E5" w:rsidRPr="00AC05E5"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38.6pt;margin-top:17.7pt;width:56.4pt;height:13.8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" o:allowincell="f" fillcolor="#4f81bd" stroked="f">
              <v:textbox style="mso-fit-shape-to-text:t" inset=",0,,0">
                <w:txbxContent>
                  <w:p w:rsidR="00335232" w:rsidRPr="00335232" w:rsidRDefault="00335232">
                    <w:pPr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C05E5" w:rsidRPr="00AC05E5">
                      <w:rPr>
                        <w:noProof/>
                        <w:color w:val="FFFFFF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417"/>
    <w:multiLevelType w:val="multilevel"/>
    <w:tmpl w:val="E94E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85F77"/>
    <w:multiLevelType w:val="multilevel"/>
    <w:tmpl w:val="32FE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C6F9D"/>
    <w:multiLevelType w:val="multilevel"/>
    <w:tmpl w:val="2D1E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C275F"/>
    <w:multiLevelType w:val="multilevel"/>
    <w:tmpl w:val="5A9E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A16F2"/>
    <w:multiLevelType w:val="multilevel"/>
    <w:tmpl w:val="F134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42F46"/>
    <w:multiLevelType w:val="multilevel"/>
    <w:tmpl w:val="7CAE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D0272"/>
    <w:multiLevelType w:val="multilevel"/>
    <w:tmpl w:val="DD98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70EF8"/>
    <w:multiLevelType w:val="multilevel"/>
    <w:tmpl w:val="D13C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325EC"/>
    <w:multiLevelType w:val="multilevel"/>
    <w:tmpl w:val="FD76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95311"/>
    <w:multiLevelType w:val="multilevel"/>
    <w:tmpl w:val="F82E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3B7681"/>
    <w:multiLevelType w:val="multilevel"/>
    <w:tmpl w:val="09BA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9C0C14"/>
    <w:multiLevelType w:val="multilevel"/>
    <w:tmpl w:val="299E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A159B6"/>
    <w:multiLevelType w:val="multilevel"/>
    <w:tmpl w:val="C08A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F47B8"/>
    <w:multiLevelType w:val="multilevel"/>
    <w:tmpl w:val="544C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4F32CC"/>
    <w:multiLevelType w:val="hybridMultilevel"/>
    <w:tmpl w:val="CF42A7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10758B"/>
    <w:multiLevelType w:val="multilevel"/>
    <w:tmpl w:val="58A0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A159A6"/>
    <w:multiLevelType w:val="multilevel"/>
    <w:tmpl w:val="0E34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5E0C02"/>
    <w:multiLevelType w:val="multilevel"/>
    <w:tmpl w:val="D0BA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12"/>
  </w:num>
  <w:num w:numId="8">
    <w:abstractNumId w:val="13"/>
  </w:num>
  <w:num w:numId="9">
    <w:abstractNumId w:val="16"/>
  </w:num>
  <w:num w:numId="10">
    <w:abstractNumId w:val="7"/>
  </w:num>
  <w:num w:numId="11">
    <w:abstractNumId w:val="4"/>
  </w:num>
  <w:num w:numId="12">
    <w:abstractNumId w:val="1"/>
  </w:num>
  <w:num w:numId="13">
    <w:abstractNumId w:val="11"/>
  </w:num>
  <w:num w:numId="14">
    <w:abstractNumId w:val="0"/>
  </w:num>
  <w:num w:numId="15">
    <w:abstractNumId w:val="15"/>
  </w:num>
  <w:num w:numId="16">
    <w:abstractNumId w:val="10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D0"/>
    <w:rsid w:val="0000548C"/>
    <w:rsid w:val="00050E85"/>
    <w:rsid w:val="000F5E18"/>
    <w:rsid w:val="001119E6"/>
    <w:rsid w:val="001212CD"/>
    <w:rsid w:val="001371CD"/>
    <w:rsid w:val="00213BDE"/>
    <w:rsid w:val="0022539A"/>
    <w:rsid w:val="00233109"/>
    <w:rsid w:val="002E317D"/>
    <w:rsid w:val="002E47CA"/>
    <w:rsid w:val="00301945"/>
    <w:rsid w:val="00335232"/>
    <w:rsid w:val="003B788F"/>
    <w:rsid w:val="003C6A76"/>
    <w:rsid w:val="003D39EF"/>
    <w:rsid w:val="00452673"/>
    <w:rsid w:val="005B6AB0"/>
    <w:rsid w:val="005D0AE7"/>
    <w:rsid w:val="005E1136"/>
    <w:rsid w:val="00615FB7"/>
    <w:rsid w:val="00681EFA"/>
    <w:rsid w:val="0069057A"/>
    <w:rsid w:val="006A390F"/>
    <w:rsid w:val="006A57C5"/>
    <w:rsid w:val="006E42A6"/>
    <w:rsid w:val="006E56F9"/>
    <w:rsid w:val="00732B12"/>
    <w:rsid w:val="0077072C"/>
    <w:rsid w:val="007E2293"/>
    <w:rsid w:val="00846928"/>
    <w:rsid w:val="008726E8"/>
    <w:rsid w:val="00957166"/>
    <w:rsid w:val="009D30FB"/>
    <w:rsid w:val="009D6FD0"/>
    <w:rsid w:val="00A35992"/>
    <w:rsid w:val="00A443AA"/>
    <w:rsid w:val="00A854F1"/>
    <w:rsid w:val="00AA1279"/>
    <w:rsid w:val="00AC05E5"/>
    <w:rsid w:val="00AF4A46"/>
    <w:rsid w:val="00B82ED4"/>
    <w:rsid w:val="00CC5EDC"/>
    <w:rsid w:val="00D055DF"/>
    <w:rsid w:val="00E403E7"/>
    <w:rsid w:val="00E4054F"/>
    <w:rsid w:val="00E526EE"/>
    <w:rsid w:val="00E743A8"/>
    <w:rsid w:val="00E83D19"/>
    <w:rsid w:val="00E86E1E"/>
    <w:rsid w:val="00E91CBD"/>
    <w:rsid w:val="00EA61AA"/>
    <w:rsid w:val="00EB43A3"/>
    <w:rsid w:val="00F07DAD"/>
    <w:rsid w:val="00F12FA8"/>
    <w:rsid w:val="00F17DAB"/>
    <w:rsid w:val="00F4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9A895A6-C1E7-4ECD-8B9B-0BFF73A6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AF4A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5E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C5E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443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pPr>
      <w:spacing w:line="360" w:lineRule="auto"/>
      <w:ind w:left="357"/>
    </w:pPr>
    <w:rPr>
      <w:sz w:val="28"/>
    </w:rPr>
  </w:style>
  <w:style w:type="character" w:styleId="Pogrubienie">
    <w:name w:val="Strong"/>
    <w:uiPriority w:val="22"/>
    <w:qFormat/>
    <w:rsid w:val="00E91CBD"/>
    <w:rPr>
      <w:b/>
      <w:bCs/>
    </w:rPr>
  </w:style>
  <w:style w:type="character" w:customStyle="1" w:styleId="special1">
    <w:name w:val="special1"/>
    <w:rsid w:val="00AF4A46"/>
    <w:rPr>
      <w:b/>
      <w:bCs/>
      <w:color w:val="BE050F"/>
    </w:rPr>
  </w:style>
  <w:style w:type="character" w:customStyle="1" w:styleId="Nagwek1Znak">
    <w:name w:val="Nagłówek 1 Znak"/>
    <w:link w:val="Nagwek1"/>
    <w:uiPriority w:val="9"/>
    <w:rsid w:val="00AF4A46"/>
    <w:rPr>
      <w:b/>
      <w:bCs/>
      <w:kern w:val="36"/>
      <w:sz w:val="48"/>
      <w:szCs w:val="48"/>
    </w:rPr>
  </w:style>
  <w:style w:type="character" w:styleId="Hipercze">
    <w:name w:val="Hyperlink"/>
    <w:uiPriority w:val="99"/>
    <w:unhideWhenUsed/>
    <w:rsid w:val="00AF4A46"/>
    <w:rPr>
      <w:color w:val="0000FF"/>
      <w:u w:val="single"/>
    </w:rPr>
  </w:style>
  <w:style w:type="character" w:customStyle="1" w:styleId="zaleglosc">
    <w:name w:val="zaleglosc"/>
    <w:basedOn w:val="Domylnaczcionkaakapitu"/>
    <w:rsid w:val="00AF4A46"/>
  </w:style>
  <w:style w:type="character" w:customStyle="1" w:styleId="text-error1">
    <w:name w:val="text-error1"/>
    <w:rsid w:val="009D30FB"/>
    <w:rPr>
      <w:color w:val="B94A48"/>
    </w:rPr>
  </w:style>
  <w:style w:type="paragraph" w:styleId="NormalnyWeb">
    <w:name w:val="Normal (Web)"/>
    <w:basedOn w:val="Normalny"/>
    <w:uiPriority w:val="99"/>
    <w:unhideWhenUsed/>
    <w:rsid w:val="003D39EF"/>
    <w:pPr>
      <w:spacing w:before="100" w:beforeAutospacing="1" w:after="100" w:afterAutospacing="1"/>
    </w:pPr>
  </w:style>
  <w:style w:type="character" w:customStyle="1" w:styleId="small">
    <w:name w:val="small"/>
    <w:basedOn w:val="Domylnaczcionkaakapitu"/>
    <w:rsid w:val="00452673"/>
  </w:style>
  <w:style w:type="character" w:customStyle="1" w:styleId="Nagwek2Znak">
    <w:name w:val="Nagłówek 2 Znak"/>
    <w:link w:val="Nagwek2"/>
    <w:semiHidden/>
    <w:rsid w:val="00CC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-left">
    <w:name w:val="text-left"/>
    <w:basedOn w:val="Normalny"/>
    <w:rsid w:val="00CC5EDC"/>
    <w:pPr>
      <w:spacing w:after="187"/>
    </w:pPr>
  </w:style>
  <w:style w:type="character" w:customStyle="1" w:styleId="Nagwek3Znak">
    <w:name w:val="Nagłówek 3 Znak"/>
    <w:link w:val="Nagwek3"/>
    <w:semiHidden/>
    <w:rsid w:val="00CC5E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A443AA"/>
    <w:rPr>
      <w:rFonts w:ascii="Calibri" w:eastAsia="Times New Roman" w:hAnsi="Calibri" w:cs="Times New Roman"/>
      <w:b/>
      <w:bCs/>
      <w:sz w:val="28"/>
      <w:szCs w:val="28"/>
    </w:rPr>
  </w:style>
  <w:style w:type="character" w:styleId="Uwydatnienie">
    <w:name w:val="Emphasis"/>
    <w:uiPriority w:val="20"/>
    <w:qFormat/>
    <w:rsid w:val="00A443AA"/>
    <w:rPr>
      <w:i/>
      <w:iCs/>
    </w:rPr>
  </w:style>
  <w:style w:type="character" w:customStyle="1" w:styleId="rate3">
    <w:name w:val="rate3"/>
    <w:basedOn w:val="Domylnaczcionkaakapitu"/>
    <w:rsid w:val="00A443AA"/>
  </w:style>
  <w:style w:type="character" w:customStyle="1" w:styleId="vote-summary-240236">
    <w:name w:val="vote-summary-240236"/>
    <w:basedOn w:val="Domylnaczcionkaakapitu"/>
    <w:rsid w:val="00A443AA"/>
  </w:style>
  <w:style w:type="character" w:customStyle="1" w:styleId="vote-averge-240236">
    <w:name w:val="vote-averge-240236"/>
    <w:basedOn w:val="Domylnaczcionkaakapitu"/>
    <w:rsid w:val="00A443AA"/>
  </w:style>
  <w:style w:type="character" w:customStyle="1" w:styleId="vote-count-240236">
    <w:name w:val="vote-count-240236"/>
    <w:basedOn w:val="Domylnaczcionkaakapitu"/>
    <w:rsid w:val="00A443AA"/>
  </w:style>
  <w:style w:type="paragraph" w:customStyle="1" w:styleId="break-word">
    <w:name w:val="break-word"/>
    <w:basedOn w:val="Normalny"/>
    <w:rsid w:val="00A443AA"/>
    <w:pPr>
      <w:spacing w:before="100" w:beforeAutospacing="1" w:after="100" w:afterAutospacing="1"/>
    </w:pPr>
    <w:rPr>
      <w:sz w:val="28"/>
      <w:szCs w:val="28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A443A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rsid w:val="00A443AA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A443A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rsid w:val="00A443AA"/>
    <w:rPr>
      <w:rFonts w:ascii="Arial" w:hAnsi="Arial" w:cs="Arial"/>
      <w:vanish/>
      <w:sz w:val="16"/>
      <w:szCs w:val="16"/>
    </w:rPr>
  </w:style>
  <w:style w:type="paragraph" w:customStyle="1" w:styleId="meta">
    <w:name w:val="meta"/>
    <w:basedOn w:val="Normalny"/>
    <w:rsid w:val="00957166"/>
    <w:pPr>
      <w:spacing w:before="100" w:beforeAutospacing="1" w:after="100" w:afterAutospacing="1"/>
    </w:pPr>
  </w:style>
  <w:style w:type="character" w:customStyle="1" w:styleId="author">
    <w:name w:val="author"/>
    <w:basedOn w:val="Domylnaczcionkaakapitu"/>
    <w:rsid w:val="00957166"/>
  </w:style>
  <w:style w:type="character" w:customStyle="1" w:styleId="date">
    <w:name w:val="date"/>
    <w:basedOn w:val="Domylnaczcionkaakapitu"/>
    <w:rsid w:val="00957166"/>
  </w:style>
  <w:style w:type="character" w:styleId="HTML-cytat">
    <w:name w:val="HTML Cite"/>
    <w:uiPriority w:val="99"/>
    <w:unhideWhenUsed/>
    <w:rsid w:val="00957166"/>
    <w:rPr>
      <w:i/>
      <w:iCs/>
    </w:rPr>
  </w:style>
  <w:style w:type="character" w:customStyle="1" w:styleId="hidden1">
    <w:name w:val="hidden1"/>
    <w:rsid w:val="00E743A8"/>
    <w:rPr>
      <w:vanish/>
      <w:webHidden w:val="0"/>
      <w:specVanish w:val="0"/>
    </w:rPr>
  </w:style>
  <w:style w:type="character" w:customStyle="1" w:styleId="entry-date">
    <w:name w:val="entry-date"/>
    <w:basedOn w:val="Domylnaczcionkaakapitu"/>
    <w:rsid w:val="00E743A8"/>
  </w:style>
  <w:style w:type="character" w:customStyle="1" w:styleId="comment-link">
    <w:name w:val="comment-link"/>
    <w:basedOn w:val="Domylnaczcionkaakapitu"/>
    <w:rsid w:val="00E743A8"/>
  </w:style>
  <w:style w:type="paragraph" w:styleId="Nagwek">
    <w:name w:val="header"/>
    <w:basedOn w:val="Normalny"/>
    <w:link w:val="NagwekZnak"/>
    <w:rsid w:val="003352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35232"/>
    <w:rPr>
      <w:sz w:val="24"/>
      <w:szCs w:val="24"/>
    </w:rPr>
  </w:style>
  <w:style w:type="paragraph" w:styleId="Stopka">
    <w:name w:val="footer"/>
    <w:basedOn w:val="Normalny"/>
    <w:link w:val="StopkaZnak"/>
    <w:rsid w:val="003352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35232"/>
    <w:rPr>
      <w:sz w:val="24"/>
      <w:szCs w:val="24"/>
    </w:rPr>
  </w:style>
  <w:style w:type="table" w:styleId="Tabela-Siatka">
    <w:name w:val="Table Grid"/>
    <w:basedOn w:val="Standardowy"/>
    <w:uiPriority w:val="59"/>
    <w:rsid w:val="00E52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07D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3361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1724">
              <w:marLeft w:val="-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0483">
                      <w:marLeft w:val="-281"/>
                      <w:marRight w:val="-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09379">
                          <w:marLeft w:val="0"/>
                          <w:marRight w:val="0"/>
                          <w:marTop w:val="2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424675">
                          <w:marLeft w:val="0"/>
                          <w:marRight w:val="0"/>
                          <w:marTop w:val="288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87059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3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8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75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56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1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3782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5251">
                      <w:marLeft w:val="0"/>
                      <w:marRight w:val="0"/>
                      <w:marTop w:val="187"/>
                      <w:marBottom w:val="0"/>
                      <w:divBdr>
                        <w:top w:val="single" w:sz="24" w:space="0" w:color="5E0A5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1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1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7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2268">
                      <w:marLeft w:val="0"/>
                      <w:marRight w:val="94"/>
                      <w:marTop w:val="0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00862">
                                  <w:marLeft w:val="94"/>
                                  <w:marRight w:val="94"/>
                                  <w:marTop w:val="0"/>
                                  <w:marBottom w:val="0"/>
                                  <w:divBdr>
                                    <w:top w:val="single" w:sz="8" w:space="4" w:color="EEEEEE"/>
                                    <w:left w:val="single" w:sz="8" w:space="0" w:color="EEEEEE"/>
                                    <w:bottom w:val="single" w:sz="8" w:space="4" w:color="EEEEEE"/>
                                    <w:right w:val="single" w:sz="8" w:space="0" w:color="EEEEEE"/>
                                  </w:divBdr>
                                </w:div>
                                <w:div w:id="1911572576">
                                  <w:marLeft w:val="94"/>
                                  <w:marRight w:val="94"/>
                                  <w:marTop w:val="0"/>
                                  <w:marBottom w:val="0"/>
                                  <w:divBdr>
                                    <w:top w:val="single" w:sz="8" w:space="4" w:color="EEEEEE"/>
                                    <w:left w:val="single" w:sz="8" w:space="0" w:color="EEEEEE"/>
                                    <w:bottom w:val="single" w:sz="8" w:space="4" w:color="EEEEEE"/>
                                    <w:right w:val="single" w:sz="8" w:space="0" w:color="EEEEEE"/>
                                  </w:divBdr>
                                </w:div>
                                <w:div w:id="2047096975">
                                  <w:marLeft w:val="94"/>
                                  <w:marRight w:val="94"/>
                                  <w:marTop w:val="0"/>
                                  <w:marBottom w:val="0"/>
                                  <w:divBdr>
                                    <w:top w:val="single" w:sz="8" w:space="4" w:color="EEEEEE"/>
                                    <w:left w:val="single" w:sz="8" w:space="0" w:color="EEEEEE"/>
                                    <w:bottom w:val="single" w:sz="8" w:space="4" w:color="EEEEEE"/>
                                    <w:right w:val="single" w:sz="8" w:space="0" w:color="EEEEEE"/>
                                  </w:divBdr>
                                </w:div>
                              </w:divsChild>
                            </w:div>
                            <w:div w:id="9683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3835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4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4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51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97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23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51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23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92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018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557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4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7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6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8224">
                      <w:marLeft w:val="0"/>
                      <w:marRight w:val="94"/>
                      <w:marTop w:val="0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6364">
                                  <w:marLeft w:val="94"/>
                                  <w:marRight w:val="94"/>
                                  <w:marTop w:val="0"/>
                                  <w:marBottom w:val="0"/>
                                  <w:divBdr>
                                    <w:top w:val="single" w:sz="8" w:space="4" w:color="EEEEEE"/>
                                    <w:left w:val="single" w:sz="8" w:space="0" w:color="EEEEEE"/>
                                    <w:bottom w:val="single" w:sz="8" w:space="4" w:color="EEEEEE"/>
                                    <w:right w:val="single" w:sz="8" w:space="0" w:color="EEEEEE"/>
                                  </w:divBdr>
                                </w:div>
                                <w:div w:id="70473951">
                                  <w:marLeft w:val="94"/>
                                  <w:marRight w:val="94"/>
                                  <w:marTop w:val="0"/>
                                  <w:marBottom w:val="0"/>
                                  <w:divBdr>
                                    <w:top w:val="single" w:sz="8" w:space="4" w:color="EEEEEE"/>
                                    <w:left w:val="single" w:sz="8" w:space="0" w:color="EEEEEE"/>
                                    <w:bottom w:val="single" w:sz="8" w:space="4" w:color="EEEEEE"/>
                                    <w:right w:val="single" w:sz="8" w:space="0" w:color="EEEEEE"/>
                                  </w:divBdr>
                                </w:div>
                                <w:div w:id="1798991516">
                                  <w:marLeft w:val="94"/>
                                  <w:marRight w:val="94"/>
                                  <w:marTop w:val="0"/>
                                  <w:marBottom w:val="0"/>
                                  <w:divBdr>
                                    <w:top w:val="single" w:sz="8" w:space="4" w:color="EEEEEE"/>
                                    <w:left w:val="single" w:sz="8" w:space="0" w:color="EEEEEE"/>
                                    <w:bottom w:val="single" w:sz="8" w:space="4" w:color="EEEEEE"/>
                                    <w:right w:val="single" w:sz="8" w:space="0" w:color="EEEEEE"/>
                                  </w:divBdr>
                                </w:div>
                                <w:div w:id="1892885433">
                                  <w:marLeft w:val="94"/>
                                  <w:marRight w:val="94"/>
                                  <w:marTop w:val="0"/>
                                  <w:marBottom w:val="0"/>
                                  <w:divBdr>
                                    <w:top w:val="single" w:sz="8" w:space="4" w:color="EEEEEE"/>
                                    <w:left w:val="single" w:sz="8" w:space="0" w:color="EEEEEE"/>
                                    <w:bottom w:val="single" w:sz="8" w:space="4" w:color="EEEEEE"/>
                                    <w:right w:val="single" w:sz="8" w:space="0" w:color="EEEEEE"/>
                                  </w:divBdr>
                                </w:div>
                                <w:div w:id="2105493261">
                                  <w:marLeft w:val="94"/>
                                  <w:marRight w:val="94"/>
                                  <w:marTop w:val="0"/>
                                  <w:marBottom w:val="0"/>
                                  <w:divBdr>
                                    <w:top w:val="single" w:sz="8" w:space="4" w:color="EEEEEE"/>
                                    <w:left w:val="single" w:sz="8" w:space="0" w:color="EEEEEE"/>
                                    <w:bottom w:val="single" w:sz="8" w:space="4" w:color="EEEEEE"/>
                                    <w:right w:val="single" w:sz="8" w:space="0" w:color="EEEEEE"/>
                                  </w:divBdr>
                                </w:div>
                              </w:divsChild>
                            </w:div>
                            <w:div w:id="10527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6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0749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1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2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33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49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3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0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944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071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14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849">
                  <w:marLeft w:val="0"/>
                  <w:marRight w:val="0"/>
                  <w:marTop w:val="0"/>
                  <w:marBottom w:val="0"/>
                  <w:divBdr>
                    <w:top w:val="single" w:sz="12" w:space="14" w:color="009CDF"/>
                    <w:left w:val="single" w:sz="12" w:space="28" w:color="009CDF"/>
                    <w:bottom w:val="single" w:sz="12" w:space="14" w:color="009CDF"/>
                    <w:right w:val="single" w:sz="12" w:space="28" w:color="009CDF"/>
                  </w:divBdr>
                  <w:divsChild>
                    <w:div w:id="2451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8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2380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43177">
                                  <w:marLeft w:val="28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869168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10315">
                                  <w:marLeft w:val="28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669787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8003">
                                  <w:marLeft w:val="28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475917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21021">
                                  <w:marLeft w:val="28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575763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866151">
                                  <w:marLeft w:val="28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244240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55735">
                                  <w:marLeft w:val="28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843277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60552">
                                  <w:marLeft w:val="28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079942">
                          <w:marLeft w:val="0"/>
                          <w:marRight w:val="0"/>
                          <w:marTop w:val="94"/>
                          <w:marBottom w:val="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5437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single" w:sz="8" w:space="14" w:color="CF3838"/>
                                <w:left w:val="single" w:sz="8" w:space="9" w:color="CF3838"/>
                                <w:bottom w:val="single" w:sz="8" w:space="14" w:color="CF3838"/>
                                <w:right w:val="single" w:sz="8" w:space="9" w:color="CF3838"/>
                              </w:divBdr>
                              <w:divsChild>
                                <w:div w:id="672952199">
                                  <w:marLeft w:val="9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8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4548">
                          <w:marLeft w:val="0"/>
                          <w:marRight w:val="0"/>
                          <w:marTop w:val="94"/>
                          <w:marBottom w:val="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32757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single" w:sz="8" w:space="14" w:color="CF3838"/>
                                <w:left w:val="single" w:sz="8" w:space="9" w:color="CF3838"/>
                                <w:bottom w:val="single" w:sz="8" w:space="14" w:color="CF3838"/>
                                <w:right w:val="single" w:sz="8" w:space="9" w:color="CF3838"/>
                              </w:divBdr>
                              <w:divsChild>
                                <w:div w:id="823394710">
                                  <w:marLeft w:val="9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24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92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4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6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0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1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3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25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71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17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1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31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13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81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48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54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8523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9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6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69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9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93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6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2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205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87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381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35748">
              <w:marLeft w:val="0"/>
              <w:marRight w:val="0"/>
              <w:marTop w:val="0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40404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8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0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13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29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558197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29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254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7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659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471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6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6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690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5903">
              <w:marLeft w:val="-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69047">
                          <w:marLeft w:val="-187"/>
                          <w:marRight w:val="-187"/>
                          <w:marTop w:val="187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5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9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443295">
                          <w:marLeft w:val="-187"/>
                          <w:marRight w:val="-187"/>
                          <w:marTop w:val="187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7055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033501">
                                  <w:marLeft w:val="-187"/>
                                  <w:marRight w:val="-187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58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861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2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1F1F1"/>
                                        <w:left w:val="none" w:sz="0" w:space="0" w:color="F1F1F1"/>
                                        <w:bottom w:val="none" w:sz="0" w:space="0" w:color="F1F1F1"/>
                                        <w:right w:val="none" w:sz="0" w:space="0" w:color="F1F1F1"/>
                                      </w:divBdr>
                                      <w:divsChild>
                                        <w:div w:id="47750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8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01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78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2879">
                  <w:marLeft w:val="0"/>
                  <w:marRight w:val="0"/>
                  <w:marTop w:val="0"/>
                  <w:marBottom w:val="0"/>
                  <w:divBdr>
                    <w:top w:val="single" w:sz="12" w:space="14" w:color="009CDF"/>
                    <w:left w:val="single" w:sz="12" w:space="28" w:color="009CDF"/>
                    <w:bottom w:val="single" w:sz="12" w:space="14" w:color="009CDF"/>
                    <w:right w:val="single" w:sz="12" w:space="28" w:color="009CDF"/>
                  </w:divBdr>
                  <w:divsChild>
                    <w:div w:id="9850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593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41495">
                                  <w:marLeft w:val="28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706899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51781">
                                  <w:marLeft w:val="28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437424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6628">
                                  <w:marLeft w:val="28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694727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1225">
                                  <w:marLeft w:val="28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457507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81947">
                                  <w:marLeft w:val="28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645246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28391">
                                  <w:marLeft w:val="28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378393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8185">
                                  <w:marLeft w:val="28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7268516">
                          <w:marLeft w:val="0"/>
                          <w:marRight w:val="0"/>
                          <w:marTop w:val="94"/>
                          <w:marBottom w:val="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71992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single" w:sz="8" w:space="14" w:color="CF3838"/>
                                <w:left w:val="single" w:sz="8" w:space="9" w:color="CF3838"/>
                                <w:bottom w:val="single" w:sz="8" w:space="14" w:color="CF3838"/>
                                <w:right w:val="single" w:sz="8" w:space="9" w:color="CF3838"/>
                              </w:divBdr>
                              <w:divsChild>
                                <w:div w:id="1321696475">
                                  <w:marLeft w:val="9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0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7852">
                          <w:marLeft w:val="0"/>
                          <w:marRight w:val="0"/>
                          <w:marTop w:val="94"/>
                          <w:marBottom w:val="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1467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single" w:sz="8" w:space="14" w:color="CF3838"/>
                                <w:left w:val="single" w:sz="8" w:space="9" w:color="CF3838"/>
                                <w:bottom w:val="single" w:sz="8" w:space="14" w:color="CF3838"/>
                                <w:right w:val="single" w:sz="8" w:space="9" w:color="CF3838"/>
                              </w:divBdr>
                              <w:divsChild>
                                <w:div w:id="624578397">
                                  <w:marLeft w:val="9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9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3247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5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7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7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9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5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8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86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7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075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533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667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3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0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57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0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0992">
                  <w:marLeft w:val="0"/>
                  <w:marRight w:val="0"/>
                  <w:marTop w:val="0"/>
                  <w:marBottom w:val="0"/>
                  <w:divBdr>
                    <w:top w:val="single" w:sz="12" w:space="14" w:color="009CDF"/>
                    <w:left w:val="single" w:sz="12" w:space="28" w:color="009CDF"/>
                    <w:bottom w:val="single" w:sz="12" w:space="14" w:color="009CDF"/>
                    <w:right w:val="single" w:sz="12" w:space="28" w:color="009CDF"/>
                  </w:divBdr>
                  <w:divsChild>
                    <w:div w:id="3165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39784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2281">
                                  <w:marLeft w:val="28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137101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3153">
                                  <w:marLeft w:val="28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06181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5509">
                                  <w:marLeft w:val="28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318710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04933">
                                  <w:marLeft w:val="28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2252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2012">
                                  <w:marLeft w:val="28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791367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2424">
                                  <w:marLeft w:val="28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34799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50175">
                                  <w:marLeft w:val="28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0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5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7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68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0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7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9886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0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7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27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40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257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comp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user</dc:creator>
  <cp:keywords/>
  <cp:lastModifiedBy>Piotrek PSZ. Szewczyk</cp:lastModifiedBy>
  <cp:revision>2</cp:revision>
  <dcterms:created xsi:type="dcterms:W3CDTF">2020-08-26T08:33:00Z</dcterms:created>
  <dcterms:modified xsi:type="dcterms:W3CDTF">2020-08-26T08:33:00Z</dcterms:modified>
</cp:coreProperties>
</file>